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Сёмин Михаил Михайлович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Инспекция МНС России по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8165A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сетей</w:t>
            </w:r>
            <w:r w:rsidR="00AF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78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6D" w:rsidRPr="00254578" w:rsidTr="002B2CE4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BB2A99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Величина установленного тарифа на водоотведение,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1E73C9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Style w:val="a6"/>
                <w:b w:val="0"/>
                <w:color w:val="333333"/>
              </w:rPr>
              <w:t>19,36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1E73C9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по 30.06.2024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01.07.2024 по 31.12.2024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835407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5A3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1E73C9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1E73C9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18,30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по 30.06.2024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01.07.2024 по 31.12.2024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3.4.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0B12" w:rsidRPr="00A61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73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</w:t>
            </w:r>
            <w:proofErr w:type="gramStart"/>
            <w:r w:rsidRPr="00A6169C">
              <w:t>м</w:t>
            </w:r>
            <w:proofErr w:type="gramEnd"/>
            <w:r w:rsidRPr="00A6169C">
              <w:t>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1E73C9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A6169C" w:rsidRPr="001E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A6169C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E73C9" w:rsidRPr="001E73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</w:t>
            </w:r>
            <w:proofErr w:type="gramStart"/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6 400,63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6 854,31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9 380,15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10 748,35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1E73C9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E73C9">
              <w:rPr>
                <w:color w:val="000000"/>
                <w:shd w:val="clear" w:color="auto" w:fill="FFFFFF"/>
              </w:rPr>
              <w:t>11 017,43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AB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5.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2338C7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268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268" w:type="dxa"/>
            <w:vAlign w:val="center"/>
          </w:tcPr>
          <w:p w:rsidR="00DE6E93" w:rsidRPr="00254578" w:rsidRDefault="00DE6E9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з</w:t>
            </w:r>
            <w:proofErr w:type="spellEnd"/>
            <w:r w:rsidRPr="00254578">
              <w:rPr>
                <w:color w:val="000000" w:themeColor="text1"/>
              </w:rPr>
              <w:t>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268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средств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л)</w:t>
            </w:r>
            <w:r w:rsidR="00DE6E93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41578C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254578">
              <w:rPr>
                <w:color w:val="000000" w:themeColor="text1"/>
              </w:rPr>
              <w:t>выручка</w:t>
            </w:r>
            <w:proofErr w:type="gramEnd"/>
            <w:r w:rsidRPr="00254578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268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338C7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2338C7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532FE5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6.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41578C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 xml:space="preserve">организаций и их </w:t>
      </w:r>
      <w:proofErr w:type="gramStart"/>
      <w:r w:rsidRPr="00254578">
        <w:rPr>
          <w:b/>
          <w:color w:val="000000" w:themeColor="text1"/>
        </w:rPr>
        <w:t>соответствии</w:t>
      </w:r>
      <w:proofErr w:type="gramEnd"/>
      <w:r w:rsidRPr="00254578">
        <w:rPr>
          <w:b/>
          <w:color w:val="000000" w:themeColor="text1"/>
        </w:rPr>
        <w:t xml:space="preserve">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268"/>
      </w:tblGrid>
      <w:tr w:rsidR="0025457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268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42758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сетей</w:t>
            </w:r>
            <w:r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(единиц на километр)</w:t>
            </w:r>
          </w:p>
        </w:tc>
        <w:tc>
          <w:tcPr>
            <w:tcW w:w="2268" w:type="dxa"/>
            <w:vAlign w:val="center"/>
          </w:tcPr>
          <w:p w:rsidR="00825628" w:rsidRDefault="008256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825628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825628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254578" w:rsidRPr="00254578" w:rsidTr="00842758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268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842758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7) </w:t>
            </w:r>
            <w:proofErr w:type="gramStart"/>
            <w:r w:rsidRPr="00254578">
              <w:rPr>
                <w:color w:val="000000" w:themeColor="text1"/>
              </w:rPr>
              <w:t>Средняя</w:t>
            </w:r>
            <w:proofErr w:type="gramEnd"/>
            <w:r w:rsidRPr="00254578">
              <w:rPr>
                <w:color w:val="000000" w:themeColor="text1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2268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7. Информация об инвестиционных</w:t>
      </w:r>
      <w:r w:rsidR="002B2CE4" w:rsidRPr="00254578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687CB3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330605" w:rsidP="0084694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30.10.2023</w:t>
            </w:r>
            <w:r w:rsidR="00CB0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578" w:rsidRPr="00254578" w:rsidTr="00687CB3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394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687CB3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330605" w:rsidRPr="00254578" w:rsidTr="00687CB3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394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197"/>
      </w:tblGrid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1E73C9">
              <w:rPr>
                <w:color w:val="000000" w:themeColor="text1"/>
              </w:rPr>
              <w:t>4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E7714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CB06D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BC2829" w:rsidRDefault="00BC28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46 167,12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lastRenderedPageBreak/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4536"/>
        <w:gridCol w:w="1842"/>
        <w:gridCol w:w="1701"/>
      </w:tblGrid>
      <w:tr w:rsidR="00254578" w:rsidRPr="00254578" w:rsidTr="00330605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701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DF6B15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spellStart"/>
            <w:proofErr w:type="gramStart"/>
            <w:r w:rsidRPr="00254578">
              <w:rPr>
                <w:color w:val="000000" w:themeColor="text1"/>
              </w:rPr>
              <w:t>ед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605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C2829" w:rsidRPr="00254578" w:rsidTr="00DF6B15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E6E93" w:rsidRPr="00254578" w:rsidTr="00DE6E93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</w:t>
            </w:r>
            <w:proofErr w:type="gramStart"/>
            <w:r w:rsidRPr="00254578">
              <w:rPr>
                <w:color w:val="000000" w:themeColor="text1"/>
              </w:rPr>
              <w:t>.к</w:t>
            </w:r>
            <w:proofErr w:type="gramEnd"/>
            <w:r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6E93" w:rsidRPr="00254578" w:rsidRDefault="00BC2829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6E93" w:rsidRPr="00DE6E93" w:rsidRDefault="00DE6E93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330605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22F2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4962"/>
        <w:gridCol w:w="2126"/>
        <w:gridCol w:w="1984"/>
      </w:tblGrid>
      <w:tr w:rsidR="00254578" w:rsidRPr="00254578" w:rsidTr="00254578">
        <w:trPr>
          <w:trHeight w:val="1612"/>
        </w:trPr>
        <w:tc>
          <w:tcPr>
            <w:tcW w:w="567" w:type="dxa"/>
            <w:vAlign w:val="center"/>
          </w:tcPr>
          <w:p w:rsidR="000F00FB" w:rsidRDefault="00B6536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73466D" w:rsidRPr="00254578" w:rsidRDefault="00842758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54578">
              <w:rPr>
                <w:color w:val="000000" w:themeColor="text1"/>
              </w:rPr>
              <w:t>п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</w:t>
            </w:r>
            <w:proofErr w:type="spellStart"/>
            <w:r w:rsidR="00B65364" w:rsidRPr="0025457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  <w:r w:rsidR="004418E4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BC2829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C2829" w:rsidRPr="00BC2829" w:rsidRDefault="00BC2829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Строительство КНС и напорного канализационного коллектора L=5000 п.м. от ВЗУ «Деснинский» вблизи д. Армазово до КНС «</w:t>
            </w:r>
            <w:proofErr w:type="spellStart"/>
            <w:r w:rsidRPr="00BC2829">
              <w:rPr>
                <w:bCs/>
                <w:color w:val="000000"/>
              </w:rPr>
              <w:t>Ерино</w:t>
            </w:r>
            <w:proofErr w:type="spellEnd"/>
            <w:r w:rsidRPr="00BC2829">
              <w:rPr>
                <w:bCs/>
                <w:color w:val="000000"/>
              </w:rPr>
              <w:t xml:space="preserve">» д. </w:t>
            </w:r>
            <w:proofErr w:type="spellStart"/>
            <w:r w:rsidRPr="00BC2829">
              <w:rPr>
                <w:bCs/>
                <w:color w:val="000000"/>
              </w:rPr>
              <w:t>Ерино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C2829" w:rsidRPr="00D001B4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C2829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C2829" w:rsidRPr="00BC2829" w:rsidRDefault="00BC2829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>Строительство системы водоотведения от д</w:t>
            </w:r>
            <w:proofErr w:type="gramStart"/>
            <w:r w:rsidRPr="00BC2829">
              <w:rPr>
                <w:bCs/>
                <w:color w:val="000000"/>
              </w:rPr>
              <w:t>.Б</w:t>
            </w:r>
            <w:proofErr w:type="gramEnd"/>
            <w:r w:rsidRPr="00BC2829">
              <w:rPr>
                <w:bCs/>
                <w:color w:val="000000"/>
              </w:rPr>
              <w:t>улатово до ул. 43 Армии г. Подольска (с последующим закрытием КОС Булатово)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29" w:rsidRPr="00D001B4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2829" w:rsidRDefault="00BC2829" w:rsidP="00D001B4">
            <w:pPr>
              <w:jc w:val="center"/>
            </w:pPr>
          </w:p>
        </w:tc>
      </w:tr>
      <w:tr w:rsidR="00BC2829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BC2829" w:rsidRPr="00BB2A99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C2829" w:rsidRPr="00BC2829" w:rsidRDefault="00BC2829">
            <w:pPr>
              <w:rPr>
                <w:bCs/>
                <w:color w:val="000000"/>
              </w:rPr>
            </w:pPr>
            <w:r w:rsidRPr="00BC2829">
              <w:rPr>
                <w:bCs/>
                <w:color w:val="000000"/>
              </w:rPr>
              <w:t xml:space="preserve">Реконструкции городских очистных сооружений </w:t>
            </w:r>
            <w:proofErr w:type="spellStart"/>
            <w:r w:rsidRPr="00BC2829">
              <w:rPr>
                <w:bCs/>
                <w:color w:val="000000"/>
              </w:rPr>
              <w:t>хоз-бытовых</w:t>
            </w:r>
            <w:proofErr w:type="spellEnd"/>
            <w:r w:rsidRPr="00BC2829">
              <w:rPr>
                <w:bCs/>
                <w:color w:val="000000"/>
              </w:rPr>
              <w:t xml:space="preserve"> стоков по адресу: </w:t>
            </w:r>
            <w:proofErr w:type="gramStart"/>
            <w:r w:rsidRPr="00BC2829">
              <w:rPr>
                <w:bCs/>
                <w:color w:val="000000"/>
              </w:rPr>
              <w:t>г</w:t>
            </w:r>
            <w:proofErr w:type="gramEnd"/>
            <w:r w:rsidRPr="00BC2829">
              <w:rPr>
                <w:bCs/>
                <w:color w:val="000000"/>
              </w:rPr>
              <w:t>. Подольск, Домодедовское шоссе, д. 25Б. Модернизация Аэротенка № 3 и вторичных отстойников 9-12 – 1 этап; Аэротенка № 2 и вторичных отстойников 5-8 – 2 этап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29" w:rsidRPr="00D001B4" w:rsidRDefault="00BC2829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2829" w:rsidRDefault="00BC2829" w:rsidP="00D001B4">
            <w:pPr>
              <w:jc w:val="center"/>
            </w:pPr>
          </w:p>
        </w:tc>
      </w:tr>
      <w:tr w:rsidR="00D001B4" w:rsidRPr="00BB2A99" w:rsidTr="00D001B4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D001B4" w:rsidRPr="00BB2A99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001B4" w:rsidRPr="00BB2A99" w:rsidRDefault="00D001B4" w:rsidP="00D001B4">
            <w:pPr>
              <w:jc w:val="right"/>
            </w:pPr>
            <w: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01B4" w:rsidRPr="00D001B4" w:rsidRDefault="00D001B4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01B4" w:rsidRPr="004730F4" w:rsidRDefault="00D001B4" w:rsidP="000F00F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796"/>
      </w:tblGrid>
      <w:tr w:rsidR="00254578" w:rsidRPr="00254578" w:rsidTr="00842758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796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Внесенные изменения</w:t>
            </w:r>
          </w:p>
        </w:tc>
      </w:tr>
      <w:tr w:rsidR="00254578" w:rsidRPr="00254578" w:rsidTr="00254578">
        <w:tc>
          <w:tcPr>
            <w:tcW w:w="1843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73466D" w:rsidP="00254578">
      <w:pPr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822"/>
      </w:tblGrid>
      <w:tr w:rsidR="001D4973" w:rsidRPr="00254578" w:rsidTr="009F4BA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9F4BA4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BB2A99" w:rsidRPr="008016C6" w:rsidRDefault="00983CDF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" w:type="dxa"/>
            <w:vAlign w:val="center"/>
          </w:tcPr>
          <w:p w:rsidR="00BB2A99" w:rsidRPr="00691E52" w:rsidRDefault="00C50854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2" w:type="dxa"/>
            <w:vAlign w:val="center"/>
          </w:tcPr>
          <w:p w:rsidR="00BB2A99" w:rsidRPr="00691E52" w:rsidRDefault="00C26242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983CDF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9F4BA4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983CDF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9F4BA4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>
              <w:rPr>
                <w:rFonts w:eastAsiaTheme="minorEastAsia"/>
                <w:color w:val="000000" w:themeColor="text1"/>
              </w:rPr>
              <w:t>.м</w:t>
            </w:r>
            <w:proofErr w:type="gramEnd"/>
            <w:r>
              <w:rPr>
                <w:rFonts w:eastAsiaTheme="minorEastAsia"/>
                <w:color w:val="000000" w:themeColor="text1"/>
              </w:rPr>
              <w:t>/сутки</w:t>
            </w:r>
            <w:r w:rsidRPr="00254578">
              <w:rPr>
                <w:rFonts w:eastAsiaTheme="minorEastAsia"/>
                <w:color w:val="000000" w:themeColor="text1"/>
              </w:rPr>
              <w:t xml:space="preserve">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983CDF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9 073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50854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9 027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C26242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3 279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9.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359"/>
      </w:tblGrid>
      <w:tr w:rsidR="0073466D" w:rsidRPr="00254578" w:rsidTr="00174B13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2B2CE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Размещены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сайте 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7916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4394"/>
      </w:tblGrid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Размещена</w:t>
            </w:r>
            <w:proofErr w:type="gramEnd"/>
            <w:r w:rsidRPr="00254578">
              <w:rPr>
                <w:color w:val="000000" w:themeColor="text1"/>
              </w:rPr>
              <w:t xml:space="preserve">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174B13" w:rsidRPr="00254578" w:rsidRDefault="002B2CE4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Размещен</w:t>
            </w:r>
            <w:proofErr w:type="gramEnd"/>
            <w:r w:rsidRPr="00254578">
              <w:rPr>
                <w:color w:val="000000" w:themeColor="text1"/>
              </w:rPr>
              <w:t xml:space="preserve"> но сайте </w:t>
            </w:r>
            <w:r w:rsidR="00C37916" w:rsidRPr="00254578">
              <w:rPr>
                <w:color w:val="000000" w:themeColor="text1"/>
                <w:lang w:val="en-US"/>
              </w:rPr>
              <w:t>vodokanalpodolsk</w:t>
            </w:r>
            <w:r w:rsidR="00C37916" w:rsidRPr="00254578">
              <w:rPr>
                <w:color w:val="000000" w:themeColor="text1"/>
              </w:rPr>
              <w:t>.</w:t>
            </w:r>
            <w:r w:rsidR="00C37916" w:rsidRPr="00254578">
              <w:rPr>
                <w:color w:val="000000" w:themeColor="text1"/>
                <w:lang w:val="en-US"/>
              </w:rPr>
              <w:t>ru</w:t>
            </w:r>
          </w:p>
        </w:tc>
      </w:tr>
      <w:tr w:rsidR="00254578" w:rsidRPr="00254578" w:rsidTr="005A3B24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  <w:vAlign w:val="center"/>
          </w:tcPr>
          <w:p w:rsidR="00174B13" w:rsidRPr="00254578" w:rsidRDefault="00174B13" w:rsidP="005A3B2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5A3B24">
              <w:rPr>
                <w:color w:val="333333"/>
                <w:shd w:val="clear" w:color="auto" w:fill="FFFFFF"/>
              </w:rPr>
              <w:t xml:space="preserve"> Постановление</w:t>
            </w:r>
            <w:r w:rsidR="005A3B24" w:rsidRPr="00D808E2">
              <w:rPr>
                <w:color w:val="333333"/>
                <w:shd w:val="clear" w:color="auto" w:fill="FFFFFF"/>
              </w:rPr>
              <w:t xml:space="preserve"> Правительства Российской Федерации от 29.07.2013 № 644, </w:t>
            </w:r>
            <w:r w:rsidR="005A3B24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</w:t>
            </w:r>
            <w:r w:rsidR="00CB06DF">
              <w:rPr>
                <w:color w:val="333333"/>
                <w:shd w:val="clear" w:color="auto" w:fill="FFFFFF"/>
              </w:rPr>
              <w:lastRenderedPageBreak/>
              <w:t xml:space="preserve">от 29.07.2013 № 644,  </w:t>
            </w:r>
            <w:hyperlink r:id="rId8" w:history="1"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</w:t>
              </w:r>
              <w:proofErr w:type="gramEnd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</w:t>
              </w:r>
              <w:proofErr w:type="gramStart"/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>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CB06DF" w:rsidRPr="00597DBE">
                <w:rPr>
                  <w:rStyle w:val="a7"/>
                  <w:bCs/>
                  <w:color w:val="2C3E50"/>
                  <w:shd w:val="clear" w:color="auto" w:fill="FFFFFF"/>
                </w:rPr>
                <w:t>3</w:t>
              </w:r>
              <w:r w:rsidR="00CB06DF" w:rsidRPr="00F43CED">
                <w:rPr>
                  <w:rStyle w:val="a7"/>
                  <w:bCs/>
                  <w:color w:val="2C3E50"/>
                  <w:shd w:val="clear" w:color="auto" w:fill="FFFFFF"/>
                </w:rPr>
                <w:t xml:space="preserve"> годах" (с изменениями и дополнениями)</w:t>
              </w:r>
            </w:hyperlink>
            <w:r w:rsidR="00CB06DF" w:rsidRPr="00F43CED">
              <w:rPr>
                <w:color w:val="333333"/>
                <w:shd w:val="clear" w:color="auto" w:fill="FFFFFF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</w:t>
            </w:r>
            <w:proofErr w:type="gramEnd"/>
            <w:r w:rsidR="00CB06DF" w:rsidRPr="00597DBE">
              <w:rPr>
                <w:color w:val="333333"/>
                <w:shd w:val="clear" w:color="auto" w:fill="FFFFFF"/>
              </w:rPr>
              <w:t xml:space="preserve">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</w:t>
            </w:r>
            <w:r w:rsidR="00CB06DF">
              <w:rPr>
                <w:color w:val="333333"/>
                <w:shd w:val="clear" w:color="auto" w:fill="FFFFFF"/>
              </w:rPr>
              <w:t>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9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174B13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  <w:vAlign w:val="center"/>
          </w:tcPr>
          <w:p w:rsidR="00356230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74B13" w:rsidRPr="00254578" w:rsidRDefault="00356230" w:rsidP="003562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174B13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</w:t>
            </w:r>
            <w:r w:rsidR="00356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правовых актах,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174B13" w:rsidRPr="00254578" w:rsidTr="00174B13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12.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AC169E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254578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A3" w:rsidRDefault="00DA4DA3" w:rsidP="0020238B">
      <w:r>
        <w:separator/>
      </w:r>
    </w:p>
  </w:endnote>
  <w:endnote w:type="continuationSeparator" w:id="0">
    <w:p w:rsidR="00DA4DA3" w:rsidRDefault="00DA4DA3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A3" w:rsidRDefault="00DA4DA3" w:rsidP="0020238B">
      <w:r>
        <w:separator/>
      </w:r>
    </w:p>
  </w:footnote>
  <w:footnote w:type="continuationSeparator" w:id="0">
    <w:p w:rsidR="00DA4DA3" w:rsidRDefault="00DA4DA3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74EEB"/>
    <w:rsid w:val="00076BD2"/>
    <w:rsid w:val="00082A17"/>
    <w:rsid w:val="00093B96"/>
    <w:rsid w:val="00097542"/>
    <w:rsid w:val="000A6703"/>
    <w:rsid w:val="000B691F"/>
    <w:rsid w:val="000E6E7F"/>
    <w:rsid w:val="000F00FB"/>
    <w:rsid w:val="000F61E0"/>
    <w:rsid w:val="00103C4F"/>
    <w:rsid w:val="00164676"/>
    <w:rsid w:val="00165054"/>
    <w:rsid w:val="00174B13"/>
    <w:rsid w:val="001760EC"/>
    <w:rsid w:val="00190CF8"/>
    <w:rsid w:val="001D34A9"/>
    <w:rsid w:val="001D4973"/>
    <w:rsid w:val="001D4D72"/>
    <w:rsid w:val="001E73C9"/>
    <w:rsid w:val="001F3835"/>
    <w:rsid w:val="0020238B"/>
    <w:rsid w:val="00213D98"/>
    <w:rsid w:val="00215DA5"/>
    <w:rsid w:val="002210A1"/>
    <w:rsid w:val="00231CB0"/>
    <w:rsid w:val="002338C7"/>
    <w:rsid w:val="00241C7A"/>
    <w:rsid w:val="002426B5"/>
    <w:rsid w:val="00254578"/>
    <w:rsid w:val="00257178"/>
    <w:rsid w:val="00272803"/>
    <w:rsid w:val="00283A72"/>
    <w:rsid w:val="002B2CE4"/>
    <w:rsid w:val="002B5CE0"/>
    <w:rsid w:val="00325284"/>
    <w:rsid w:val="00330605"/>
    <w:rsid w:val="00356230"/>
    <w:rsid w:val="0036261A"/>
    <w:rsid w:val="00363D16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D2E04"/>
    <w:rsid w:val="004F0DEF"/>
    <w:rsid w:val="00514BE7"/>
    <w:rsid w:val="00527785"/>
    <w:rsid w:val="00531790"/>
    <w:rsid w:val="00532FE5"/>
    <w:rsid w:val="00536F2D"/>
    <w:rsid w:val="005A3B24"/>
    <w:rsid w:val="005B4752"/>
    <w:rsid w:val="005C7CDD"/>
    <w:rsid w:val="005C7D7A"/>
    <w:rsid w:val="005D2164"/>
    <w:rsid w:val="005F33DB"/>
    <w:rsid w:val="005F74C5"/>
    <w:rsid w:val="00615A14"/>
    <w:rsid w:val="00660222"/>
    <w:rsid w:val="00674C10"/>
    <w:rsid w:val="00680931"/>
    <w:rsid w:val="00685BC1"/>
    <w:rsid w:val="00687CB3"/>
    <w:rsid w:val="00691E52"/>
    <w:rsid w:val="0069683C"/>
    <w:rsid w:val="00696A9B"/>
    <w:rsid w:val="006E4867"/>
    <w:rsid w:val="006F7AD7"/>
    <w:rsid w:val="0070520B"/>
    <w:rsid w:val="0071050E"/>
    <w:rsid w:val="007135F7"/>
    <w:rsid w:val="0072378A"/>
    <w:rsid w:val="00723D66"/>
    <w:rsid w:val="00726B73"/>
    <w:rsid w:val="0073466D"/>
    <w:rsid w:val="007629E3"/>
    <w:rsid w:val="00773EBA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5407"/>
    <w:rsid w:val="0083661F"/>
    <w:rsid w:val="00837E44"/>
    <w:rsid w:val="00842758"/>
    <w:rsid w:val="00845282"/>
    <w:rsid w:val="00846942"/>
    <w:rsid w:val="00874AE9"/>
    <w:rsid w:val="00875429"/>
    <w:rsid w:val="008A1B6A"/>
    <w:rsid w:val="008C7734"/>
    <w:rsid w:val="008D406D"/>
    <w:rsid w:val="008E22F2"/>
    <w:rsid w:val="00900661"/>
    <w:rsid w:val="00903C42"/>
    <w:rsid w:val="00906546"/>
    <w:rsid w:val="0091158A"/>
    <w:rsid w:val="009143FE"/>
    <w:rsid w:val="009260B5"/>
    <w:rsid w:val="00926A36"/>
    <w:rsid w:val="009277EE"/>
    <w:rsid w:val="0093301F"/>
    <w:rsid w:val="009340A3"/>
    <w:rsid w:val="009455BC"/>
    <w:rsid w:val="00956508"/>
    <w:rsid w:val="00983CDF"/>
    <w:rsid w:val="00993A2F"/>
    <w:rsid w:val="009A6456"/>
    <w:rsid w:val="009C41B0"/>
    <w:rsid w:val="009F2547"/>
    <w:rsid w:val="009F4BA4"/>
    <w:rsid w:val="009F6633"/>
    <w:rsid w:val="00A116D0"/>
    <w:rsid w:val="00A1412A"/>
    <w:rsid w:val="00A218BC"/>
    <w:rsid w:val="00A21B84"/>
    <w:rsid w:val="00A22EAF"/>
    <w:rsid w:val="00A23C9D"/>
    <w:rsid w:val="00A40F98"/>
    <w:rsid w:val="00A46756"/>
    <w:rsid w:val="00A515CB"/>
    <w:rsid w:val="00A6169C"/>
    <w:rsid w:val="00A6285D"/>
    <w:rsid w:val="00AA518A"/>
    <w:rsid w:val="00AB686F"/>
    <w:rsid w:val="00AC169E"/>
    <w:rsid w:val="00AD2AC3"/>
    <w:rsid w:val="00AD3CA2"/>
    <w:rsid w:val="00AE0719"/>
    <w:rsid w:val="00AE12A0"/>
    <w:rsid w:val="00AE2671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95F69"/>
    <w:rsid w:val="00BA7B79"/>
    <w:rsid w:val="00BB2A99"/>
    <w:rsid w:val="00BB3A62"/>
    <w:rsid w:val="00BC2829"/>
    <w:rsid w:val="00C06441"/>
    <w:rsid w:val="00C1397E"/>
    <w:rsid w:val="00C20EEE"/>
    <w:rsid w:val="00C26242"/>
    <w:rsid w:val="00C3249F"/>
    <w:rsid w:val="00C37916"/>
    <w:rsid w:val="00C50854"/>
    <w:rsid w:val="00C52E2F"/>
    <w:rsid w:val="00C55561"/>
    <w:rsid w:val="00C64E29"/>
    <w:rsid w:val="00C70263"/>
    <w:rsid w:val="00C766CE"/>
    <w:rsid w:val="00C9397A"/>
    <w:rsid w:val="00CA5C57"/>
    <w:rsid w:val="00CB06DF"/>
    <w:rsid w:val="00CC6D72"/>
    <w:rsid w:val="00CF36C4"/>
    <w:rsid w:val="00CF4924"/>
    <w:rsid w:val="00CF788A"/>
    <w:rsid w:val="00D001B4"/>
    <w:rsid w:val="00D169A2"/>
    <w:rsid w:val="00D31F1A"/>
    <w:rsid w:val="00D60159"/>
    <w:rsid w:val="00D60693"/>
    <w:rsid w:val="00D72D4A"/>
    <w:rsid w:val="00D8009A"/>
    <w:rsid w:val="00D96A93"/>
    <w:rsid w:val="00DA4DA3"/>
    <w:rsid w:val="00DA7DA8"/>
    <w:rsid w:val="00DC2884"/>
    <w:rsid w:val="00DE6E93"/>
    <w:rsid w:val="00E1124F"/>
    <w:rsid w:val="00E205D9"/>
    <w:rsid w:val="00E2265B"/>
    <w:rsid w:val="00E34F4E"/>
    <w:rsid w:val="00E47BAC"/>
    <w:rsid w:val="00E65E7A"/>
    <w:rsid w:val="00E77144"/>
    <w:rsid w:val="00E87FE3"/>
    <w:rsid w:val="00E9097F"/>
    <w:rsid w:val="00EA5EF3"/>
    <w:rsid w:val="00ED05DB"/>
    <w:rsid w:val="00EF2094"/>
    <w:rsid w:val="00EF604E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A7028"/>
    <w:rsid w:val="00FC0EE3"/>
    <w:rsid w:val="00FC350B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4363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p@vodokanalpodol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dokanalpodolsk.ru/sites/default/files/rasporyazhenie_no_362_r_ot_16_11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15</cp:revision>
  <cp:lastPrinted>2024-04-18T11:09:00Z</cp:lastPrinted>
  <dcterms:created xsi:type="dcterms:W3CDTF">2024-04-18T11:42:00Z</dcterms:created>
  <dcterms:modified xsi:type="dcterms:W3CDTF">2024-10-11T09:01:00Z</dcterms:modified>
</cp:coreProperties>
</file>